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EBE51" w14:textId="31653EF1" w:rsidR="00F24BBE" w:rsidRPr="00F24BBE" w:rsidRDefault="00F24BBE" w:rsidP="00F24BBE">
      <w:pPr>
        <w:pStyle w:val="Heading1"/>
        <w:rPr>
          <w:rStyle w:val="SubtleEmphasis"/>
        </w:rPr>
      </w:pPr>
      <w:r w:rsidRPr="00F24BBE">
        <w:rPr>
          <w:rStyle w:val="SubtleEmphasis"/>
        </w:rPr>
        <w:t>Bliss child</w:t>
      </w:r>
      <w:r>
        <w:rPr>
          <w:rStyle w:val="SubtleEmphasis"/>
        </w:rPr>
        <w:t>c</w:t>
      </w:r>
      <w:r w:rsidRPr="00F24BBE">
        <w:rPr>
          <w:rStyle w:val="SubtleEmphasis"/>
        </w:rPr>
        <w:t>are and nursery school – Fee sheet 2026</w:t>
      </w:r>
    </w:p>
    <w:p w14:paraId="26F94A01" w14:textId="0DA96811" w:rsidR="00F24BBE" w:rsidRDefault="00F24BBE" w:rsidP="00DC78CD">
      <w:pPr>
        <w:rPr>
          <w:b/>
          <w:bCs/>
          <w:sz w:val="36"/>
          <w:szCs w:val="36"/>
        </w:rPr>
      </w:pPr>
    </w:p>
    <w:p w14:paraId="05A6B3CA" w14:textId="5D72522F" w:rsidR="00DC78CD" w:rsidRPr="00AA075A" w:rsidRDefault="00DC78CD" w:rsidP="00DC78CD">
      <w:r w:rsidRPr="00AA075A">
        <w:rPr>
          <w:b/>
          <w:bCs/>
        </w:rPr>
        <w:t xml:space="preserve">Children under 9 months and a term to </w:t>
      </w:r>
      <w:r w:rsidR="00361CAF">
        <w:rPr>
          <w:b/>
          <w:bCs/>
        </w:rPr>
        <w:t>3</w:t>
      </w:r>
      <w:r>
        <w:rPr>
          <w:b/>
          <w:bCs/>
        </w:rPr>
        <w:t xml:space="preserve"> </w:t>
      </w:r>
      <w:r w:rsidRPr="00AA075A">
        <w:rPr>
          <w:b/>
          <w:bCs/>
        </w:rPr>
        <w:t xml:space="preserve">year and a term- </w:t>
      </w:r>
    </w:p>
    <w:tbl>
      <w:tblPr>
        <w:tblW w:w="85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1590"/>
        <w:gridCol w:w="1752"/>
        <w:gridCol w:w="1752"/>
        <w:gridCol w:w="1775"/>
      </w:tblGrid>
      <w:tr w:rsidR="00361CAF" w:rsidRPr="00AA075A" w14:paraId="569AA3AC" w14:textId="77777777" w:rsidTr="001738CF">
        <w:trPr>
          <w:trHeight w:val="1918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FF7B" w14:textId="77777777" w:rsidR="00361CAF" w:rsidRPr="00AA075A" w:rsidRDefault="00361CAF" w:rsidP="000D7C5C">
            <w:r w:rsidRPr="00AA075A">
              <w:t>Number of days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B22DF62" w14:textId="77777777" w:rsidR="00361CAF" w:rsidRPr="00AA075A" w:rsidRDefault="00361CAF" w:rsidP="000D7C5C">
            <w:r w:rsidRPr="00AA075A">
              <w:t xml:space="preserve">Daily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703C45E" w14:textId="77777777" w:rsidR="00361CAF" w:rsidRPr="00AA075A" w:rsidRDefault="00361CAF" w:rsidP="000D7C5C">
            <w:r w:rsidRPr="00AA075A">
              <w:t>Monthly fee</w:t>
            </w:r>
          </w:p>
          <w:p w14:paraId="46913752" w14:textId="77777777" w:rsidR="00361CAF" w:rsidRPr="00AA075A" w:rsidRDefault="00361CAF" w:rsidP="000D7C5C">
            <w:r w:rsidRPr="00AA075A">
              <w:t>Non funded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3154F4F" w14:textId="5DE30BC0" w:rsidR="00361CAF" w:rsidRPr="00AA075A" w:rsidRDefault="00361CAF" w:rsidP="000D7C5C">
            <w:r w:rsidRPr="00AA075A">
              <w:t>Funded rate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6868874" w14:textId="70885FD3" w:rsidR="00361CAF" w:rsidRPr="00AA075A" w:rsidRDefault="00361CAF" w:rsidP="000D7C5C">
            <w:r w:rsidRPr="00AA075A">
              <w:t>Funded hours claimed for</w:t>
            </w:r>
          </w:p>
          <w:p w14:paraId="722D8029" w14:textId="77777777" w:rsidR="00361CAF" w:rsidRPr="00AA075A" w:rsidRDefault="00361CAF" w:rsidP="000D7C5C">
            <w:r w:rsidRPr="00AA075A">
              <w:rPr>
                <w:b/>
                <w:bCs/>
              </w:rPr>
              <w:t>Extended</w:t>
            </w:r>
          </w:p>
        </w:tc>
      </w:tr>
      <w:tr w:rsidR="00361CAF" w:rsidRPr="00AA075A" w14:paraId="6490DFC1" w14:textId="77777777" w:rsidTr="001738CF">
        <w:trPr>
          <w:trHeight w:val="561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E437" w14:textId="77777777" w:rsidR="00361CAF" w:rsidRPr="00AA075A" w:rsidRDefault="00361CAF" w:rsidP="00361CAF">
            <w:r w:rsidRPr="00AA075A"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90C694" w14:textId="4B6E11BC" w:rsidR="00361CAF" w:rsidRPr="00AA075A" w:rsidRDefault="00361CAF" w:rsidP="00361CAF">
            <w:r>
              <w:t>11</w:t>
            </w:r>
            <w:r w:rsidR="00467A84">
              <w:t>3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6B22B2D" w14:textId="288C963B" w:rsidR="00361CAF" w:rsidRPr="00AA075A" w:rsidRDefault="00930062" w:rsidP="00361CAF">
            <w:r>
              <w:t>2401.25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4CA9EA5" w14:textId="3A192A18" w:rsidR="00361CAF" w:rsidRPr="00FB2AC7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£1,583.29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5067A5C" w14:textId="77777777" w:rsidR="00361CAF" w:rsidRPr="00AA075A" w:rsidRDefault="00361CAF" w:rsidP="00361CAF">
            <w:r>
              <w:t>30</w:t>
            </w:r>
          </w:p>
        </w:tc>
      </w:tr>
      <w:tr w:rsidR="00361CAF" w:rsidRPr="00AA075A" w14:paraId="44E94EBF" w14:textId="77777777" w:rsidTr="001738CF">
        <w:trPr>
          <w:trHeight w:val="575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E221" w14:textId="77777777" w:rsidR="00361CAF" w:rsidRPr="00AA075A" w:rsidRDefault="00361CAF" w:rsidP="00361CAF">
            <w:r w:rsidRPr="00AA075A">
              <w:t>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C3DEDB" w14:textId="3B489237" w:rsidR="00361CAF" w:rsidRPr="00AA075A" w:rsidRDefault="00361CAF" w:rsidP="00361CAF">
            <w:r>
              <w:t>11</w:t>
            </w:r>
            <w:r w:rsidR="00467A84">
              <w:t>3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0E90C92" w14:textId="487543A3" w:rsidR="00361CAF" w:rsidRPr="00AA075A" w:rsidRDefault="00930062" w:rsidP="00361CAF">
            <w:r>
              <w:t>1921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713695B" w14:textId="73EBDA0D" w:rsidR="00361CAF" w:rsidRPr="00A96945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£1,071.50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3EEA2D4" w14:textId="77777777" w:rsidR="00361CAF" w:rsidRPr="00AA075A" w:rsidRDefault="00361CAF" w:rsidP="00361CAF">
            <w:r>
              <w:t>30</w:t>
            </w:r>
          </w:p>
        </w:tc>
      </w:tr>
      <w:tr w:rsidR="00361CAF" w:rsidRPr="00AA075A" w14:paraId="4248E652" w14:textId="77777777" w:rsidTr="001738CF">
        <w:trPr>
          <w:trHeight w:val="561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EC3E9" w14:textId="77777777" w:rsidR="00361CAF" w:rsidRPr="00AA075A" w:rsidRDefault="00361CAF" w:rsidP="00361CAF">
            <w:r w:rsidRPr="00AA075A"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2EA946" w14:textId="1F3E1B66" w:rsidR="00361CAF" w:rsidRPr="00AA075A" w:rsidRDefault="00361CAF" w:rsidP="00361CAF">
            <w:r>
              <w:t>11</w:t>
            </w:r>
            <w:r w:rsidR="00467A84">
              <w:t>3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57491D" w14:textId="124C6DC7" w:rsidR="00361CAF" w:rsidRPr="00AA075A" w:rsidRDefault="00930062" w:rsidP="00361CAF">
            <w:r>
              <w:t>1440.75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30AEED4" w14:textId="091B35CE" w:rsidR="00361CAF" w:rsidRPr="00A96945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£559.72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00DF3A5" w14:textId="45EC179B" w:rsidR="00361CAF" w:rsidRPr="00AA075A" w:rsidRDefault="00361CAF" w:rsidP="00361CAF">
            <w:r>
              <w:t>30</w:t>
            </w:r>
          </w:p>
        </w:tc>
      </w:tr>
      <w:tr w:rsidR="00361CAF" w:rsidRPr="00AA075A" w14:paraId="370B25D3" w14:textId="77777777" w:rsidTr="001738CF">
        <w:trPr>
          <w:trHeight w:val="561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A86B" w14:textId="77777777" w:rsidR="00361CAF" w:rsidRPr="00AA075A" w:rsidRDefault="00361CAF" w:rsidP="00361CAF">
            <w:r w:rsidRPr="00AA075A"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421AF12" w14:textId="222C74AB" w:rsidR="00361CAF" w:rsidRPr="00AA075A" w:rsidRDefault="00361CAF" w:rsidP="00361CAF">
            <w:r>
              <w:t>11</w:t>
            </w:r>
            <w:r w:rsidR="00467A84">
              <w:t>3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79709D0" w14:textId="6D15D7C9" w:rsidR="00361CAF" w:rsidRPr="00AA075A" w:rsidRDefault="00930062" w:rsidP="00361CAF">
            <w:r>
              <w:t>960.50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9877A00" w14:textId="1B945CCB" w:rsidR="00361CAF" w:rsidRPr="0045533D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£373.18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8C19F5A" w14:textId="77777777" w:rsidR="00361CAF" w:rsidRPr="00AA075A" w:rsidRDefault="00361CAF" w:rsidP="00361CAF">
            <w:r>
              <w:t>20</w:t>
            </w:r>
          </w:p>
        </w:tc>
      </w:tr>
    </w:tbl>
    <w:p w14:paraId="41B6D94F" w14:textId="151023CB" w:rsidR="0080005A" w:rsidRPr="00AA075A" w:rsidRDefault="0080005A" w:rsidP="0080005A">
      <w:pPr>
        <w:rPr>
          <w:b/>
          <w:bCs/>
        </w:rPr>
      </w:pPr>
    </w:p>
    <w:p w14:paraId="1EDA1352" w14:textId="05E51E0C" w:rsidR="0080005A" w:rsidRPr="00AA075A" w:rsidRDefault="0080005A" w:rsidP="0080005A">
      <w:pPr>
        <w:rPr>
          <w:b/>
          <w:bCs/>
        </w:rPr>
      </w:pPr>
      <w:r w:rsidRPr="00AA075A">
        <w:rPr>
          <w:b/>
          <w:bCs/>
        </w:rPr>
        <w:t>Over 3’s and a term entitled to funding for 15 and 30 hours</w:t>
      </w:r>
    </w:p>
    <w:tbl>
      <w:tblPr>
        <w:tblW w:w="8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1"/>
        <w:gridCol w:w="1422"/>
        <w:gridCol w:w="1421"/>
        <w:gridCol w:w="1422"/>
        <w:gridCol w:w="1421"/>
        <w:gridCol w:w="1422"/>
      </w:tblGrid>
      <w:tr w:rsidR="00361CAF" w:rsidRPr="00AA075A" w14:paraId="70E06243" w14:textId="77777777" w:rsidTr="001738CF">
        <w:trPr>
          <w:trHeight w:val="2635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40011" w14:textId="77777777" w:rsidR="00361CAF" w:rsidRPr="00AA075A" w:rsidRDefault="00361CAF" w:rsidP="000D7C5C">
            <w:pPr>
              <w:pStyle w:val="NoSpacing"/>
            </w:pPr>
            <w:r w:rsidRPr="00AA075A">
              <w:t>Number of days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3234666" w14:textId="77777777" w:rsidR="00361CAF" w:rsidRPr="00AA075A" w:rsidRDefault="00361CAF" w:rsidP="000D7C5C">
            <w:pPr>
              <w:pStyle w:val="NoSpacing"/>
            </w:pPr>
            <w:r w:rsidRPr="00AA075A">
              <w:t>Daily rate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11241D" w14:textId="578E7E66" w:rsidR="00361CAF" w:rsidRPr="00AA075A" w:rsidRDefault="00361CAF" w:rsidP="000D7C5C">
            <w:pPr>
              <w:pStyle w:val="NoSpacing"/>
            </w:pPr>
            <w:r w:rsidRPr="00AA075A">
              <w:t>monthly</w:t>
            </w:r>
          </w:p>
          <w:p w14:paraId="33A32E40" w14:textId="77777777" w:rsidR="00361CAF" w:rsidRPr="00AA075A" w:rsidRDefault="00361CAF" w:rsidP="000D7C5C">
            <w:pPr>
              <w:pStyle w:val="NoSpacing"/>
            </w:pPr>
          </w:p>
          <w:p w14:paraId="16320C31" w14:textId="5533E23A" w:rsidR="00361CAF" w:rsidRPr="00AA075A" w:rsidRDefault="00361CAF" w:rsidP="000D7C5C">
            <w:pPr>
              <w:pStyle w:val="NoSpacing"/>
            </w:pPr>
          </w:p>
          <w:p w14:paraId="190A7D75" w14:textId="3D24B751" w:rsidR="00361CAF" w:rsidRPr="00AA075A" w:rsidRDefault="00361CAF" w:rsidP="000D7C5C">
            <w:pPr>
              <w:pStyle w:val="NoSpacing"/>
            </w:pPr>
          </w:p>
          <w:p w14:paraId="427BBA2F" w14:textId="77777777" w:rsidR="00361CAF" w:rsidRPr="00AA075A" w:rsidRDefault="00361CAF" w:rsidP="000D7C5C">
            <w:pPr>
              <w:pStyle w:val="NoSpacing"/>
            </w:pPr>
          </w:p>
          <w:p w14:paraId="1FA27E42" w14:textId="77777777" w:rsidR="00361CAF" w:rsidRPr="00AA075A" w:rsidRDefault="00361CAF" w:rsidP="000D7C5C">
            <w:pPr>
              <w:pStyle w:val="NoSpacing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7D27402" w14:textId="77777777" w:rsidR="00361CAF" w:rsidRPr="00AA075A" w:rsidRDefault="00361CAF" w:rsidP="000D7C5C">
            <w:pPr>
              <w:pStyle w:val="NoSpacing"/>
            </w:pPr>
            <w:r w:rsidRPr="00AA075A">
              <w:t>Funded hours claimed for</w:t>
            </w:r>
          </w:p>
          <w:p w14:paraId="1FB935E3" w14:textId="77777777" w:rsidR="00361CAF" w:rsidRPr="00AA075A" w:rsidRDefault="00361CAF" w:rsidP="000D7C5C">
            <w:pPr>
              <w:pStyle w:val="NoSpacing"/>
            </w:pPr>
            <w:r w:rsidRPr="00AA075A">
              <w:rPr>
                <w:b/>
              </w:rPr>
              <w:t>Universal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A1FBE7" w14:textId="77777777" w:rsidR="00361CAF" w:rsidRPr="00AA075A" w:rsidRDefault="00361CAF" w:rsidP="000D7C5C">
            <w:pPr>
              <w:pStyle w:val="NoSpacing"/>
            </w:pPr>
            <w:r w:rsidRPr="00AA075A">
              <w:t xml:space="preserve">monthly </w:t>
            </w:r>
          </w:p>
          <w:p w14:paraId="6A498077" w14:textId="77777777" w:rsidR="00361CAF" w:rsidRPr="00AA075A" w:rsidRDefault="00361CAF" w:rsidP="000D7C5C">
            <w:pPr>
              <w:pStyle w:val="NoSpacing"/>
            </w:pPr>
          </w:p>
          <w:p w14:paraId="20D2543C" w14:textId="77777777" w:rsidR="00361CAF" w:rsidRPr="00AA075A" w:rsidRDefault="00361CAF" w:rsidP="000D7C5C">
            <w:pPr>
              <w:pStyle w:val="NoSpacing"/>
            </w:pPr>
          </w:p>
          <w:p w14:paraId="3FF65711" w14:textId="77777777" w:rsidR="00361CAF" w:rsidRPr="00AA075A" w:rsidRDefault="00361CAF" w:rsidP="000D7C5C">
            <w:pPr>
              <w:pStyle w:val="NoSpacing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6BF9B86" w14:textId="77777777" w:rsidR="00361CAF" w:rsidRPr="00AA075A" w:rsidRDefault="00361CAF" w:rsidP="000D7C5C">
            <w:pPr>
              <w:pStyle w:val="NoSpacing"/>
            </w:pPr>
            <w:r w:rsidRPr="00AA075A">
              <w:t>Funded hours claimed for</w:t>
            </w:r>
          </w:p>
          <w:p w14:paraId="6FBE416A" w14:textId="77777777" w:rsidR="00361CAF" w:rsidRPr="00AA075A" w:rsidRDefault="00361CAF" w:rsidP="000D7C5C">
            <w:pPr>
              <w:pStyle w:val="NoSpacing"/>
              <w:rPr>
                <w:b/>
                <w:bCs/>
              </w:rPr>
            </w:pPr>
            <w:r w:rsidRPr="00AA075A">
              <w:rPr>
                <w:b/>
                <w:bCs/>
              </w:rPr>
              <w:t>Extended</w:t>
            </w:r>
          </w:p>
        </w:tc>
      </w:tr>
      <w:tr w:rsidR="00361CAF" w:rsidRPr="00AA075A" w14:paraId="2D57B67C" w14:textId="77777777" w:rsidTr="001738CF">
        <w:trPr>
          <w:trHeight w:val="310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68DC3" w14:textId="77777777" w:rsidR="00361CAF" w:rsidRPr="00AA075A" w:rsidRDefault="00361CAF" w:rsidP="00361CAF">
            <w:r w:rsidRPr="00AA075A"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19618F" w14:textId="4A66A152" w:rsidR="00361CAF" w:rsidRPr="00AA075A" w:rsidRDefault="00361CAF" w:rsidP="00361CAF">
            <w:r>
              <w:t>11</w:t>
            </w:r>
            <w:r w:rsidR="00F24BBE"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4B6166F" w14:textId="341D6834" w:rsidR="00361CAF" w:rsidRPr="00943797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£2,039.45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8878B1A" w14:textId="77777777" w:rsidR="00361CAF" w:rsidRPr="00AA075A" w:rsidRDefault="00361CAF" w:rsidP="00361CAF">
            <w:r w:rsidRPr="00AA075A">
              <w:t>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EE3F523" w14:textId="6AA30E69" w:rsidR="00361CAF" w:rsidRPr="00AF3539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£1,552.62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4D541287" w14:textId="77777777" w:rsidR="00361CAF" w:rsidRPr="00AA075A" w:rsidRDefault="00361CAF" w:rsidP="00361CAF">
            <w:r w:rsidRPr="00AA075A">
              <w:t>30</w:t>
            </w:r>
          </w:p>
        </w:tc>
      </w:tr>
      <w:tr w:rsidR="00361CAF" w:rsidRPr="00AA075A" w14:paraId="41C2808B" w14:textId="77777777" w:rsidTr="001738CF">
        <w:trPr>
          <w:trHeight w:val="407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008D0A" w14:textId="77777777" w:rsidR="00361CAF" w:rsidRPr="00AA075A" w:rsidRDefault="00361CAF" w:rsidP="00361CAF">
            <w:r w:rsidRPr="00AA075A"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2F71E1" w14:textId="1D08DF86" w:rsidR="00361CAF" w:rsidRPr="00AA075A" w:rsidRDefault="00361CAF" w:rsidP="00361CAF">
            <w:r>
              <w:t>11</w:t>
            </w:r>
            <w:r w:rsidR="00F24BBE"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F2F471" w14:textId="42369B63" w:rsidR="00361CAF" w:rsidRPr="0006336A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£1,533.99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59857C3" w14:textId="77777777" w:rsidR="00361CAF" w:rsidRPr="00AA075A" w:rsidRDefault="00361CAF" w:rsidP="00361CAF">
            <w:r w:rsidRPr="00AA075A">
              <w:t>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71BABA" w14:textId="0C6CBA60" w:rsidR="00361CAF" w:rsidRPr="00C744E9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£1,046.16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46E7B2C8" w14:textId="77777777" w:rsidR="00361CAF" w:rsidRPr="00AA075A" w:rsidRDefault="00361CAF" w:rsidP="00361CAF">
            <w:r w:rsidRPr="00AA075A">
              <w:t>30</w:t>
            </w:r>
          </w:p>
        </w:tc>
      </w:tr>
      <w:tr w:rsidR="00361CAF" w:rsidRPr="00AA075A" w14:paraId="475E820A" w14:textId="77777777" w:rsidTr="001738CF">
        <w:trPr>
          <w:trHeight w:val="425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CA1ED3" w14:textId="77777777" w:rsidR="00361CAF" w:rsidRPr="00AA075A" w:rsidRDefault="00361CAF" w:rsidP="00361CAF">
            <w:r w:rsidRPr="00AA075A"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E0D65B0" w14:textId="0DF4E751" w:rsidR="00361CAF" w:rsidRPr="00AA075A" w:rsidRDefault="00361CAF" w:rsidP="00361CAF">
            <w:r>
              <w:t>11</w:t>
            </w:r>
            <w:r w:rsidR="00F24BBE"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D80794F" w14:textId="01C3AA3F" w:rsidR="00361CAF" w:rsidRPr="0006336A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£1,028.54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4BA9787" w14:textId="77777777" w:rsidR="00361CAF" w:rsidRPr="00AA075A" w:rsidRDefault="00361CAF" w:rsidP="00361CAF">
            <w:r w:rsidRPr="00AA075A">
              <w:t>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F1E0EAC" w14:textId="04999E75" w:rsidR="00361CAF" w:rsidRPr="00C946C8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£540.72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418681A" w14:textId="77777777" w:rsidR="00361CAF" w:rsidRPr="00AA075A" w:rsidRDefault="00361CAF" w:rsidP="00361CAF">
            <w:r w:rsidRPr="00AA075A">
              <w:t>30</w:t>
            </w:r>
          </w:p>
        </w:tc>
      </w:tr>
      <w:tr w:rsidR="00361CAF" w:rsidRPr="00AA075A" w14:paraId="21E0F8DD" w14:textId="77777777" w:rsidTr="001738CF">
        <w:trPr>
          <w:trHeight w:val="407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F963F" w14:textId="77777777" w:rsidR="00361CAF" w:rsidRPr="00AA075A" w:rsidRDefault="00361CAF" w:rsidP="00361CAF">
            <w:r w:rsidRPr="00AA075A"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E23B5D8" w14:textId="42516F9F" w:rsidR="00361CAF" w:rsidRPr="00AA075A" w:rsidRDefault="00361CAF" w:rsidP="00361CAF">
            <w:r>
              <w:t>11</w:t>
            </w:r>
            <w:r w:rsidR="00F24BBE"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2943C78" w14:textId="1460A248" w:rsidR="00361CAF" w:rsidRPr="00FB2AC7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£523.08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BE08424" w14:textId="77777777" w:rsidR="00361CAF" w:rsidRPr="00AA075A" w:rsidRDefault="00361CAF" w:rsidP="00361CAF">
            <w:r w:rsidRPr="00AA075A">
              <w:t>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FA79BC6" w14:textId="5A3E6B56" w:rsidR="00361CAF" w:rsidRPr="00C946C8" w:rsidRDefault="00F24BBE" w:rsidP="00361CAF">
            <w:pP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£360.51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209ED4A" w14:textId="77777777" w:rsidR="00361CAF" w:rsidRPr="00AA075A" w:rsidRDefault="00361CAF" w:rsidP="00361CAF">
            <w:r w:rsidRPr="00AA075A">
              <w:t>20</w:t>
            </w:r>
          </w:p>
        </w:tc>
      </w:tr>
    </w:tbl>
    <w:p w14:paraId="388BD2CA" w14:textId="452040E5" w:rsidR="006C1D82" w:rsidRDefault="006C1D82" w:rsidP="006C1D82">
      <w:pPr>
        <w:rPr>
          <w:rFonts w:cstheme="minorHAnsi"/>
          <w:b/>
          <w:bCs/>
          <w:color w:val="FF0000"/>
          <w:u w:val="single"/>
        </w:rPr>
      </w:pPr>
    </w:p>
    <w:sectPr w:rsidR="006C1D82" w:rsidSect="00AA075A">
      <w:headerReference w:type="default" r:id="rId6"/>
      <w:pgSz w:w="11906" w:h="16838"/>
      <w:pgMar w:top="567" w:right="282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C278" w14:textId="77777777" w:rsidR="00A41617" w:rsidRDefault="00A41617" w:rsidP="00F24BBE">
      <w:pPr>
        <w:spacing w:after="0" w:line="240" w:lineRule="auto"/>
      </w:pPr>
      <w:r>
        <w:separator/>
      </w:r>
    </w:p>
  </w:endnote>
  <w:endnote w:type="continuationSeparator" w:id="0">
    <w:p w14:paraId="35F6BA06" w14:textId="77777777" w:rsidR="00A41617" w:rsidRDefault="00A41617" w:rsidP="00F24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C983C" w14:textId="77777777" w:rsidR="00A41617" w:rsidRDefault="00A41617" w:rsidP="00F24BBE">
      <w:pPr>
        <w:spacing w:after="0" w:line="240" w:lineRule="auto"/>
      </w:pPr>
      <w:r>
        <w:separator/>
      </w:r>
    </w:p>
  </w:footnote>
  <w:footnote w:type="continuationSeparator" w:id="0">
    <w:p w14:paraId="2E8A6A55" w14:textId="77777777" w:rsidR="00A41617" w:rsidRDefault="00A41617" w:rsidP="00F24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4EE7E" w14:textId="02963BBA" w:rsidR="00F24BBE" w:rsidRDefault="00F24BBE">
    <w:pPr>
      <w:pStyle w:val="Header"/>
      <w:rPr>
        <w:lang w:val="en-US"/>
      </w:rPr>
    </w:pPr>
    <w:r w:rsidRPr="00F24BBE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9B9EDA1" wp14:editId="6BCD3158">
              <wp:simplePos x="0" y="0"/>
              <wp:positionH relativeFrom="page">
                <wp:posOffset>5021580</wp:posOffset>
              </wp:positionH>
              <wp:positionV relativeFrom="paragraph">
                <wp:posOffset>175260</wp:posOffset>
              </wp:positionV>
              <wp:extent cx="510540" cy="28956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540" cy="2895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FBC33F" w14:textId="1CBF4692" w:rsidR="00F24BBE" w:rsidRPr="00F24BBE" w:rsidRDefault="00F24BBE">
                          <w:pPr>
                            <w:rPr>
                              <w:rFonts w:ascii="Arial" w:eastAsiaTheme="majorEastAsia" w:hAnsi="Arial" w:cs="Arial"/>
                              <w:b/>
                              <w:bCs/>
                              <w:color w:val="BFBFBF" w:themeColor="background1" w:themeShade="BF"/>
                              <w:lang w:val="en-US"/>
                            </w:rPr>
                          </w:pPr>
                          <w:r w:rsidRPr="00F24BBE">
                            <w:rPr>
                              <w:rFonts w:ascii="Arial" w:eastAsiaTheme="majorEastAsia" w:hAnsi="Arial" w:cs="Arial"/>
                              <w:b/>
                              <w:bCs/>
                              <w:color w:val="BFBFBF" w:themeColor="background1" w:themeShade="BF"/>
                              <w:lang w:val="en-US"/>
                            </w:rPr>
                            <w:t>LTD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B9EDA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5.4pt;margin-top:13.8pt;width:40.2pt;height:22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" filled="f" stroked="f">
              <v:textbox>
                <w:txbxContent>
                  <w:p w14:paraId="7BFBC33F" w14:textId="1CBF4692" w:rsidR="00F24BBE" w:rsidRPr="00F24BBE" w:rsidRDefault="00F24BBE">
                    <w:pPr>
                      <w:rPr>
                        <w:rFonts w:ascii="Arial" w:eastAsiaTheme="majorEastAsia" w:hAnsi="Arial" w:cs="Arial"/>
                        <w:b/>
                        <w:bCs/>
                        <w:color w:val="BFBFBF" w:themeColor="background1" w:themeShade="BF"/>
                        <w:lang w:val="en-US"/>
                      </w:rPr>
                    </w:pPr>
                    <w:r w:rsidRPr="00F24BBE">
                      <w:rPr>
                        <w:rFonts w:ascii="Arial" w:eastAsiaTheme="majorEastAsia" w:hAnsi="Arial" w:cs="Arial"/>
                        <w:b/>
                        <w:bCs/>
                        <w:color w:val="BFBFBF" w:themeColor="background1" w:themeShade="BF"/>
                        <w:lang w:val="en-US"/>
                      </w:rPr>
                      <w:t>LTD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b/>
        <w:bCs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3606E821" wp14:editId="4DABFF06">
          <wp:simplePos x="0" y="0"/>
          <wp:positionH relativeFrom="page">
            <wp:posOffset>1829435</wp:posOffset>
          </wp:positionH>
          <wp:positionV relativeFrom="paragraph">
            <wp:posOffset>-305435</wp:posOffset>
          </wp:positionV>
          <wp:extent cx="3398520" cy="739174"/>
          <wp:effectExtent l="0" t="0" r="0" b="3810"/>
          <wp:wrapNone/>
          <wp:docPr id="20715094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844193" name="Picture 11818441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98520" cy="7391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3F42F1" w14:textId="2EF73CE3" w:rsidR="00F24BBE" w:rsidRDefault="00F24BBE">
    <w:pPr>
      <w:pStyle w:val="Header"/>
      <w:rPr>
        <w:lang w:val="en-US"/>
      </w:rPr>
    </w:pPr>
  </w:p>
  <w:p w14:paraId="4CA40248" w14:textId="51DC1173" w:rsidR="00F24BBE" w:rsidRPr="00F24BBE" w:rsidRDefault="00F24BBE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5A"/>
    <w:rsid w:val="0006336A"/>
    <w:rsid w:val="00087C2B"/>
    <w:rsid w:val="000A4D3E"/>
    <w:rsid w:val="000B4913"/>
    <w:rsid w:val="001011EF"/>
    <w:rsid w:val="00107EA4"/>
    <w:rsid w:val="00151D65"/>
    <w:rsid w:val="001738CF"/>
    <w:rsid w:val="001C50A7"/>
    <w:rsid w:val="001D5600"/>
    <w:rsid w:val="0026282A"/>
    <w:rsid w:val="00361CAF"/>
    <w:rsid w:val="0045533D"/>
    <w:rsid w:val="00467A84"/>
    <w:rsid w:val="00667DFD"/>
    <w:rsid w:val="00673BF5"/>
    <w:rsid w:val="006B1939"/>
    <w:rsid w:val="006C1D82"/>
    <w:rsid w:val="006C55A5"/>
    <w:rsid w:val="00782919"/>
    <w:rsid w:val="0078650E"/>
    <w:rsid w:val="007B6A2D"/>
    <w:rsid w:val="0080005A"/>
    <w:rsid w:val="00816116"/>
    <w:rsid w:val="00886D9A"/>
    <w:rsid w:val="008D5416"/>
    <w:rsid w:val="00930062"/>
    <w:rsid w:val="00943797"/>
    <w:rsid w:val="00955B1E"/>
    <w:rsid w:val="00985221"/>
    <w:rsid w:val="00985989"/>
    <w:rsid w:val="00A41617"/>
    <w:rsid w:val="00A6584C"/>
    <w:rsid w:val="00A96945"/>
    <w:rsid w:val="00AA075A"/>
    <w:rsid w:val="00AF3539"/>
    <w:rsid w:val="00AF4391"/>
    <w:rsid w:val="00B55D93"/>
    <w:rsid w:val="00B94B09"/>
    <w:rsid w:val="00C2070F"/>
    <w:rsid w:val="00C744E9"/>
    <w:rsid w:val="00C946C8"/>
    <w:rsid w:val="00CE49B2"/>
    <w:rsid w:val="00CF7100"/>
    <w:rsid w:val="00D11BE9"/>
    <w:rsid w:val="00DB7B14"/>
    <w:rsid w:val="00DC78CD"/>
    <w:rsid w:val="00DF4555"/>
    <w:rsid w:val="00E57F77"/>
    <w:rsid w:val="00F24BBE"/>
    <w:rsid w:val="00FA2B4E"/>
    <w:rsid w:val="00FB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17831D"/>
  <w15:chartTrackingRefBased/>
  <w15:docId w15:val="{16A8B4D8-B1FD-47FA-AB38-23C51E2BF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7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7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7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7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7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7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7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7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7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7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75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A075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C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C1D82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F24BBE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F24B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BBE"/>
  </w:style>
  <w:style w:type="paragraph" w:styleId="Footer">
    <w:name w:val="footer"/>
    <w:basedOn w:val="Normal"/>
    <w:link w:val="FooterChar"/>
    <w:uiPriority w:val="99"/>
    <w:unhideWhenUsed/>
    <w:rsid w:val="00F24B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Day Nursery</dc:creator>
  <cp:keywords/>
  <dc:description/>
  <cp:lastModifiedBy>Bliss Nursery School</cp:lastModifiedBy>
  <cp:revision>3</cp:revision>
  <cp:lastPrinted>2026-05-07T13:26:00Z</cp:lastPrinted>
  <dcterms:created xsi:type="dcterms:W3CDTF">2026-05-07T13:27:00Z</dcterms:created>
  <dcterms:modified xsi:type="dcterms:W3CDTF">2026-05-07T13:47:00Z</dcterms:modified>
</cp:coreProperties>
</file>